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ADFD" w14:textId="48926284" w:rsidR="005B2185" w:rsidRPr="008A6230" w:rsidRDefault="008A6230" w:rsidP="004C5347">
      <w:pPr>
        <w:rPr>
          <w:rFonts w:asciiTheme="minorHAnsi" w:eastAsia="Times New Roman" w:hAnsiTheme="minorHAnsi" w:cstheme="minorHAnsi"/>
          <w:sz w:val="36"/>
          <w:szCs w:val="36"/>
          <w:u w:val="single"/>
        </w:rPr>
      </w:pPr>
      <w:r>
        <w:rPr>
          <w:rStyle w:val="Strong"/>
          <w:rFonts w:asciiTheme="minorHAnsi" w:eastAsia="Times New Roman" w:hAnsiTheme="minorHAnsi" w:cstheme="minorHAnsi"/>
          <w:sz w:val="36"/>
          <w:szCs w:val="36"/>
          <w:u w:val="single"/>
        </w:rPr>
        <w:t>2023</w:t>
      </w:r>
      <w:r w:rsidR="00AB4D15" w:rsidRPr="008A6230">
        <w:rPr>
          <w:rStyle w:val="Strong"/>
          <w:rFonts w:asciiTheme="minorHAnsi" w:eastAsia="Times New Roman" w:hAnsiTheme="minorHAnsi" w:cstheme="minorHAnsi"/>
          <w:sz w:val="36"/>
          <w:szCs w:val="36"/>
          <w:u w:val="single"/>
        </w:rPr>
        <w:t xml:space="preserve"> </w:t>
      </w:r>
      <w:r w:rsidR="005B2185" w:rsidRPr="008A6230">
        <w:rPr>
          <w:rStyle w:val="Strong"/>
          <w:rFonts w:asciiTheme="minorHAnsi" w:eastAsia="Times New Roman" w:hAnsiTheme="minorHAnsi" w:cstheme="minorHAnsi"/>
          <w:sz w:val="36"/>
          <w:szCs w:val="36"/>
          <w:u w:val="single"/>
        </w:rPr>
        <w:t>Goucher Intern Fellowship Application</w:t>
      </w:r>
      <w:r w:rsidR="005B2185" w:rsidRPr="008A6230">
        <w:rPr>
          <w:rFonts w:asciiTheme="minorHAnsi" w:eastAsia="Times New Roman" w:hAnsiTheme="minorHAnsi" w:cstheme="minorHAnsi"/>
          <w:sz w:val="36"/>
          <w:szCs w:val="36"/>
          <w:u w:val="single"/>
        </w:rPr>
        <w:t xml:space="preserve"> </w:t>
      </w:r>
    </w:p>
    <w:p w14:paraId="1CB44D6B" w14:textId="4C0AD45E" w:rsidR="008A6230" w:rsidRPr="008A6230" w:rsidRDefault="008A6230" w:rsidP="005B2185">
      <w:pPr>
        <w:rPr>
          <w:rStyle w:val="Strong"/>
          <w:rFonts w:asciiTheme="minorHAnsi" w:eastAsia="Times New Roman" w:hAnsiTheme="minorHAnsi" w:cstheme="minorHAnsi"/>
          <w:sz w:val="22"/>
          <w:szCs w:val="22"/>
        </w:rPr>
      </w:pPr>
      <w:r w:rsidRPr="002B3925">
        <w:rPr>
          <w:rStyle w:val="Strong"/>
          <w:rFonts w:asciiTheme="minorHAnsi" w:eastAsia="Times New Roman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9FE2EE" wp14:editId="498776B4">
                <wp:simplePos x="0" y="0"/>
                <wp:positionH relativeFrom="margin">
                  <wp:posOffset>3305810</wp:posOffset>
                </wp:positionH>
                <wp:positionV relativeFrom="paragraph">
                  <wp:posOffset>86995</wp:posOffset>
                </wp:positionV>
                <wp:extent cx="3352165" cy="604520"/>
                <wp:effectExtent l="0" t="0" r="19685" b="24130"/>
                <wp:wrapTight wrapText="bothSides">
                  <wp:wrapPolygon edited="0">
                    <wp:start x="0" y="0"/>
                    <wp:lineTo x="0" y="21782"/>
                    <wp:lineTo x="21604" y="21782"/>
                    <wp:lineTo x="2160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5D73" w14:textId="17277B25" w:rsidR="002B3925" w:rsidRPr="002B3925" w:rsidRDefault="002B3925" w:rsidP="002B39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Please note this is 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6230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actual application. It is a sample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to review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before </w:t>
                            </w:r>
                            <w:r w:rsidR="0049363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complet</w:t>
                            </w:r>
                            <w:r w:rsidR="0049363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and submit the </w:t>
                            </w:r>
                            <w:r w:rsidRPr="002B3925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Qualtrics web form linked in Step #3</w:t>
                            </w:r>
                            <w:r w:rsidR="00493639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FE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3pt;margin-top:6.85pt;width:263.95pt;height:4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" strokecolor="red" strokeweight="1.5pt">
                <v:textbox>
                  <w:txbxContent>
                    <w:p w14:paraId="78425D73" w14:textId="17277B25" w:rsidR="002B3925" w:rsidRPr="002B3925" w:rsidRDefault="002B3925" w:rsidP="002B3925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Please note this is </w:t>
                      </w:r>
                      <w:r w:rsidRPr="002B3925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A6230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an </w:t>
                      </w: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actual application. It is a sample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to review</w:t>
                      </w: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before </w:t>
                      </w:r>
                      <w:r w:rsidR="0049363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you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complet</w:t>
                      </w:r>
                      <w:r w:rsidR="0049363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and submit the </w:t>
                      </w:r>
                      <w:r w:rsidRPr="002B3925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Qualtrics web form linked in Step #3</w:t>
                      </w:r>
                      <w:r w:rsidR="00493639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7F6D24C" w14:textId="37E9BAE9" w:rsidR="008A6230" w:rsidRPr="008A6230" w:rsidRDefault="008A6230" w:rsidP="005B2185">
      <w:pPr>
        <w:rPr>
          <w:rStyle w:val="Strong"/>
          <w:rFonts w:asciiTheme="minorHAnsi" w:eastAsia="Times New Roman" w:hAnsiTheme="minorHAnsi" w:cstheme="minorHAnsi"/>
          <w:sz w:val="32"/>
          <w:szCs w:val="32"/>
        </w:rPr>
      </w:pPr>
      <w:r w:rsidRPr="008A6230">
        <w:rPr>
          <w:rStyle w:val="Strong"/>
          <w:rFonts w:asciiTheme="minorHAnsi" w:eastAsia="Times New Roman" w:hAnsiTheme="minorHAnsi" w:cstheme="minorHAnsi"/>
          <w:sz w:val="32"/>
          <w:szCs w:val="32"/>
        </w:rPr>
        <w:t>New for 2023! Two-part application</w:t>
      </w:r>
    </w:p>
    <w:p w14:paraId="026964BA" w14:textId="77777777" w:rsidR="008A6230" w:rsidRDefault="008A6230" w:rsidP="008A6230">
      <w:pPr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4E8AA506" w14:textId="77777777" w:rsidR="008A6230" w:rsidRDefault="008A6230" w:rsidP="008A6230">
      <w:pPr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53847AB7" w14:textId="2049E95F" w:rsidR="008A6230" w:rsidRDefault="008A6230" w:rsidP="008A6230">
      <w:pPr>
        <w:rPr>
          <w:rStyle w:val="Strong"/>
          <w:rFonts w:asciiTheme="minorHAnsi" w:eastAsia="Times New Roman" w:hAnsiTheme="minorHAnsi" w:cstheme="minorHAnsi"/>
          <w:sz w:val="22"/>
          <w:szCs w:val="22"/>
        </w:rPr>
      </w:pPr>
      <w:r w:rsidRPr="008A6230"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 xml:space="preserve">PART ONE – Tell us about yourself and submit any </w:t>
      </w:r>
      <w:proofErr w:type="gramStart"/>
      <w:r w:rsidRPr="008A6230"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>time</w:t>
      </w:r>
      <w:proofErr w:type="gramEnd"/>
    </w:p>
    <w:p w14:paraId="58D8831C" w14:textId="77777777" w:rsidR="008A6230" w:rsidRDefault="008A6230" w:rsidP="005B2185">
      <w:pPr>
        <w:rPr>
          <w:rStyle w:val="Strong"/>
          <w:rFonts w:asciiTheme="minorHAnsi" w:eastAsia="Times New Roman" w:hAnsiTheme="minorHAnsi" w:cstheme="minorHAnsi"/>
          <w:sz w:val="22"/>
          <w:szCs w:val="22"/>
        </w:rPr>
      </w:pPr>
    </w:p>
    <w:p w14:paraId="2A2050A0" w14:textId="116AD69D" w:rsidR="008A6230" w:rsidRDefault="005B2185" w:rsidP="005B2185">
      <w:pPr>
        <w:rPr>
          <w:rFonts w:asciiTheme="minorHAnsi" w:eastAsia="Times New Roman" w:hAnsiTheme="minorHAnsi" w:cstheme="minorHAnsi"/>
          <w:sz w:val="22"/>
          <w:szCs w:val="22"/>
        </w:rPr>
      </w:pP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Name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:  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br/>
      </w: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Student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ID #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:  </w:t>
      </w:r>
    </w:p>
    <w:p w14:paraId="0B25A57F" w14:textId="701E9BE2" w:rsidR="008A6230" w:rsidRDefault="008A6230" w:rsidP="005B2185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8A6230" w:rsidRPr="0069513D" w14:paraId="52BCF8D9" w14:textId="77777777" w:rsidTr="00F04B8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C2AA6" w14:textId="77777777" w:rsidR="008A6230" w:rsidRPr="0069513D" w:rsidRDefault="008A6230" w:rsidP="00F04B8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Student Information</w:t>
            </w:r>
          </w:p>
        </w:tc>
      </w:tr>
      <w:tr w:rsidR="008A6230" w:rsidRPr="0069513D" w14:paraId="36DEA3BC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36ECE" w14:textId="77777777" w:rsidR="008A6230" w:rsidRPr="008A6230" w:rsidRDefault="008A6230" w:rsidP="00F04B81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A623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Email address</w:t>
            </w:r>
          </w:p>
        </w:tc>
      </w:tr>
      <w:tr w:rsidR="008A6230" w:rsidRPr="0069513D" w14:paraId="218C07AC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C4767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Telephone #</w:t>
            </w:r>
          </w:p>
        </w:tc>
      </w:tr>
      <w:tr w:rsidR="008A6230" w:rsidRPr="0069513D" w14:paraId="20CDB111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F0F61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Permanent Address</w:t>
            </w:r>
          </w:p>
        </w:tc>
      </w:tr>
      <w:tr w:rsidR="008A6230" w:rsidRPr="0069513D" w14:paraId="5F8A1096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E8ED4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Current Class Level</w:t>
            </w:r>
            <w: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for 22-23</w:t>
            </w:r>
          </w:p>
        </w:tc>
      </w:tr>
      <w:tr w:rsidR="008A6230" w:rsidRPr="0069513D" w14:paraId="1BA288BF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B45D3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Anticipated Graduation Month</w:t>
            </w:r>
            <w: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and Year</w:t>
            </w:r>
          </w:p>
        </w:tc>
      </w:tr>
      <w:tr w:rsidR="008A6230" w:rsidRPr="0069513D" w14:paraId="443663E6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4B9BD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Current GPA</w:t>
            </w:r>
          </w:p>
        </w:tc>
      </w:tr>
      <w:tr w:rsidR="008A6230" w:rsidRPr="0069513D" w14:paraId="11CFD6E1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33908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Declared Major</w:t>
            </w:r>
            <w: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(s) and Minor(s)</w:t>
            </w:r>
          </w:p>
        </w:tc>
      </w:tr>
      <w:tr w:rsidR="008A6230" w:rsidRPr="0069513D" w14:paraId="761233E0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329A9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Previously applied?</w:t>
            </w:r>
          </w:p>
        </w:tc>
      </w:tr>
      <w:tr w:rsidR="008A6230" w:rsidRPr="0069513D" w14:paraId="11BEE2F8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CFF67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Previously awarded GIF?</w:t>
            </w:r>
          </w:p>
        </w:tc>
      </w:tr>
      <w:tr w:rsidR="008A6230" w:rsidRPr="0069513D" w14:paraId="5E4B7C40" w14:textId="77777777" w:rsidTr="00F04B81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601AF" w14:textId="77777777" w:rsidR="008A6230" w:rsidRPr="0069513D" w:rsidRDefault="008A6230" w:rsidP="00F04B8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Year awarded</w:t>
            </w:r>
          </w:p>
        </w:tc>
      </w:tr>
    </w:tbl>
    <w:p w14:paraId="614F1BD8" w14:textId="32EC194B" w:rsidR="008A6230" w:rsidRDefault="008A6230" w:rsidP="005B218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D6202EA" w14:textId="23CD3515" w:rsidR="008A6230" w:rsidRDefault="008A6230" w:rsidP="008A6230">
      <w:pPr>
        <w:rPr>
          <w:rStyle w:val="Strong"/>
          <w:rFonts w:asciiTheme="minorHAnsi" w:eastAsia="Times New Roman" w:hAnsiTheme="minorHAnsi" w:cstheme="minorHAnsi"/>
          <w:sz w:val="22"/>
          <w:szCs w:val="22"/>
        </w:rPr>
      </w:pPr>
    </w:p>
    <w:p w14:paraId="6416BD62" w14:textId="4F40C908" w:rsidR="008A6230" w:rsidRDefault="008A6230" w:rsidP="008A6230">
      <w:pPr>
        <w:rPr>
          <w:rStyle w:val="Strong"/>
          <w:rFonts w:asciiTheme="minorHAnsi" w:eastAsia="Times New Roman" w:hAnsiTheme="minorHAnsi" w:cstheme="minorHAnsi"/>
          <w:sz w:val="22"/>
          <w:szCs w:val="22"/>
        </w:rPr>
      </w:pPr>
      <w:r w:rsidRPr="008A6230"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 xml:space="preserve">PART </w:t>
      </w:r>
      <w:r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 xml:space="preserve">TWO </w:t>
      </w:r>
      <w:r w:rsidRPr="008A6230"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>– Tell us about your</w:t>
      </w:r>
      <w:r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internships </w:t>
      </w:r>
      <w:r w:rsidRPr="008A6230"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 xml:space="preserve">and submit </w:t>
      </w:r>
      <w:r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 xml:space="preserve">after you have a position secured for summer </w:t>
      </w:r>
      <w:proofErr w:type="gramStart"/>
      <w:r>
        <w:rPr>
          <w:rStyle w:val="Strong"/>
          <w:rFonts w:asciiTheme="minorHAnsi" w:eastAsia="Times New Roman" w:hAnsiTheme="minorHAnsi" w:cstheme="minorHAnsi"/>
          <w:sz w:val="22"/>
          <w:szCs w:val="22"/>
          <w:highlight w:val="yellow"/>
        </w:rPr>
        <w:t>2023</w:t>
      </w:r>
      <w:proofErr w:type="gramEnd"/>
    </w:p>
    <w:p w14:paraId="3DFA8168" w14:textId="576C5043" w:rsidR="008A6230" w:rsidRDefault="008A6230" w:rsidP="005B218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9C7071" w14:textId="1FD22248" w:rsidR="008A6230" w:rsidRDefault="008A6230" w:rsidP="008A6230">
      <w:pPr>
        <w:rPr>
          <w:rFonts w:asciiTheme="minorHAnsi" w:eastAsia="Times New Roman" w:hAnsiTheme="minorHAnsi" w:cstheme="minorHAnsi"/>
          <w:sz w:val="22"/>
          <w:szCs w:val="22"/>
        </w:rPr>
      </w:pP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Name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:  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br/>
      </w: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Student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ID #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:  </w:t>
      </w:r>
    </w:p>
    <w:p w14:paraId="5B79DA7A" w14:textId="2FE450E9" w:rsidR="008A6230" w:rsidRPr="008A6230" w:rsidRDefault="008A6230" w:rsidP="008A6230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A6230">
        <w:rPr>
          <w:rFonts w:asciiTheme="minorHAnsi" w:eastAsia="Times New Roman" w:hAnsiTheme="minorHAnsi" w:cstheme="minorHAnsi"/>
          <w:b/>
          <w:bCs/>
          <w:sz w:val="22"/>
          <w:szCs w:val="22"/>
        </w:rPr>
        <w:t>Number of credits registered for Fall 2023:</w:t>
      </w:r>
    </w:p>
    <w:p w14:paraId="6A92A159" w14:textId="77777777" w:rsidR="008A6230" w:rsidRDefault="008A6230" w:rsidP="008A6230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5B2185" w:rsidRPr="0069513D" w14:paraId="075677D0" w14:textId="77777777" w:rsidTr="004C5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D9EEB" w14:textId="77777777" w:rsidR="005B2185" w:rsidRPr="0069513D" w:rsidRDefault="005B21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Internship Information</w:t>
            </w:r>
          </w:p>
        </w:tc>
      </w:tr>
      <w:tr w:rsidR="004C5347" w:rsidRPr="0069513D" w14:paraId="6BE44146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85365" w14:textId="3C5F75F5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Organization Name</w:t>
            </w:r>
          </w:p>
        </w:tc>
      </w:tr>
      <w:tr w:rsidR="004C5347" w:rsidRPr="0069513D" w14:paraId="73D76D9F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1153" w14:textId="6D7673F9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Internship Address</w:t>
            </w:r>
          </w:p>
        </w:tc>
      </w:tr>
      <w:tr w:rsidR="00C513F8" w:rsidRPr="0069513D" w14:paraId="393A1224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B791" w14:textId="5BA75DFF" w:rsidR="00C513F8" w:rsidRPr="008A6230" w:rsidRDefault="00C513F8">
            <w:pP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8A6230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Where will the work of the internship be done?</w:t>
            </w:r>
            <w:r w:rsidR="008A6230" w:rsidRPr="008A6230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 </w:t>
            </w:r>
            <w:r w:rsidR="008A6230" w:rsidRPr="008A6230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6230" w:rsidRPr="008A6230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Hybrid, remote, onsite</w:t>
            </w:r>
          </w:p>
        </w:tc>
      </w:tr>
      <w:tr w:rsidR="004C5347" w:rsidRPr="0069513D" w14:paraId="5F211432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97598" w14:textId="3998E69A" w:rsidR="004C5347" w:rsidRPr="0069513D" w:rsidRDefault="004C534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Start Date</w:t>
            </w:r>
          </w:p>
        </w:tc>
      </w:tr>
      <w:tr w:rsidR="004C5347" w:rsidRPr="0069513D" w14:paraId="78A5A861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BD7E2" w14:textId="3A3A288D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End Date</w:t>
            </w:r>
          </w:p>
        </w:tc>
      </w:tr>
      <w:tr w:rsidR="004C5347" w:rsidRPr="0069513D" w14:paraId="17AF964F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73595" w14:textId="0B1498F7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Total # of Weeks</w:t>
            </w:r>
          </w:p>
        </w:tc>
      </w:tr>
      <w:tr w:rsidR="004C5347" w:rsidRPr="0069513D" w14:paraId="3534A0E6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EEE31" w14:textId="39C71C15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Avg Hours / Week</w:t>
            </w:r>
          </w:p>
        </w:tc>
      </w:tr>
      <w:tr w:rsidR="004C5347" w:rsidRPr="0069513D" w14:paraId="36846F8E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067A" w14:textId="4942CF1D" w:rsidR="004C5347" w:rsidRPr="0069513D" w:rsidRDefault="004C534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Total Hours</w:t>
            </w:r>
          </w:p>
        </w:tc>
      </w:tr>
      <w:tr w:rsidR="008A6230" w:rsidRPr="0069513D" w14:paraId="6BC1D1FE" w14:textId="77777777" w:rsidTr="004C5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87088" w14:textId="7EF40E2A" w:rsidR="008A6230" w:rsidRPr="008A6230" w:rsidRDefault="008A6230" w:rsidP="008A623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A6230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Recommendation Information (faculty, staff, coach)</w:t>
            </w:r>
          </w:p>
        </w:tc>
      </w:tr>
      <w:tr w:rsidR="008A6230" w:rsidRPr="0069513D" w14:paraId="723A575E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35F43" w14:textId="5279A9A8" w:rsidR="008A6230" w:rsidRPr="0069513D" w:rsidRDefault="008A6230" w:rsidP="008A623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Name</w:t>
            </w:r>
          </w:p>
        </w:tc>
      </w:tr>
      <w:tr w:rsidR="008A6230" w:rsidRPr="0069513D" w14:paraId="2CF3F496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53F23" w14:textId="4E923B40" w:rsidR="008A6230" w:rsidRPr="0069513D" w:rsidRDefault="008A6230" w:rsidP="008A623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Email Address</w:t>
            </w:r>
          </w:p>
        </w:tc>
      </w:tr>
      <w:tr w:rsidR="008A6230" w:rsidRPr="0069513D" w14:paraId="1EC8F285" w14:textId="77777777" w:rsidTr="004C5347">
        <w:trPr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A6D89" w14:textId="4B8062DE" w:rsidR="008A6230" w:rsidRPr="0069513D" w:rsidRDefault="008A6230" w:rsidP="008A623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Student Access to Recommendation</w:t>
            </w:r>
          </w:p>
        </w:tc>
      </w:tr>
      <w:tr w:rsidR="008A6230" w:rsidRPr="0069513D" w14:paraId="6355D12A" w14:textId="77777777" w:rsidTr="004C53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C9250" w14:textId="6E924452" w:rsidR="008A6230" w:rsidRPr="0069513D" w:rsidRDefault="008A6230" w:rsidP="008A623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 xml:space="preserve">Application Questions:  Limit of 500 characters but </w:t>
            </w:r>
            <w:proofErr w:type="gramStart"/>
            <w:r w:rsidRPr="006951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really important</w:t>
            </w:r>
            <w:proofErr w:type="gramEnd"/>
          </w:p>
        </w:tc>
      </w:tr>
      <w:tr w:rsidR="008A6230" w:rsidRPr="0069513D" w14:paraId="11F33E50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532B" w14:textId="69BFD43C" w:rsidR="008A6230" w:rsidRPr="004C5347" w:rsidRDefault="008A6230" w:rsidP="008A6230">
            <w:pPr>
              <w:rPr>
                <w:rStyle w:val="Strong"/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lastRenderedPageBreak/>
              <w:t>What are your internship tasks, projects &amp; responsibilities?</w:t>
            </w:r>
          </w:p>
        </w:tc>
      </w:tr>
      <w:tr w:rsidR="008A6230" w:rsidRPr="0069513D" w14:paraId="0E14A5A0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448D" w14:textId="1515EDE4" w:rsidR="008A6230" w:rsidRPr="004C5347" w:rsidRDefault="008A6230" w:rsidP="008A6230">
            <w:pPr>
              <w:rPr>
                <w:rStyle w:val="Strong"/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How have you prepared for this internship?</w:t>
            </w:r>
          </w:p>
        </w:tc>
      </w:tr>
      <w:tr w:rsidR="008A6230" w:rsidRPr="0069513D" w14:paraId="4F98B236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9AC7" w14:textId="5129172A" w:rsidR="008A6230" w:rsidRPr="004C5347" w:rsidRDefault="008A6230" w:rsidP="008A6230">
            <w:pPr>
              <w:rPr>
                <w:rStyle w:val="Strong"/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How will your internship impact your career and/or academic plans?</w:t>
            </w:r>
          </w:p>
        </w:tc>
      </w:tr>
      <w:tr w:rsidR="008A6230" w:rsidRPr="0069513D" w14:paraId="187CAA45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9AD5E" w14:textId="413C9729" w:rsidR="008A6230" w:rsidRPr="0069513D" w:rsidRDefault="008A6230" w:rsidP="008A6230">
            <w:pP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 xml:space="preserve">Are you receiving any kind of compensation for your internship?  Examples: salary, stipend, bus pass, </w:t>
            </w:r>
            <w:r w:rsidRPr="0069513D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 xml:space="preserve">lunch, </w:t>
            </w: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etc.</w:t>
            </w:r>
          </w:p>
        </w:tc>
      </w:tr>
      <w:tr w:rsidR="008A6230" w:rsidRPr="0069513D" w14:paraId="5158E4B9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308E3" w14:textId="11C43FC2" w:rsidR="008A6230" w:rsidRPr="0069513D" w:rsidRDefault="008A6230" w:rsidP="008A6230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Do you need to travel to an international location to do this internship?</w:t>
            </w:r>
          </w:p>
        </w:tc>
      </w:tr>
      <w:tr w:rsidR="008A6230" w:rsidRPr="0069513D" w14:paraId="792E8D58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D89C" w14:textId="7A69686A" w:rsidR="008A6230" w:rsidRPr="00646085" w:rsidRDefault="008A6230" w:rsidP="008A6230">
            <w:pP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69513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</w:t>
            </w:r>
            <w:r w:rsidRPr="0069513D">
              <w:rPr>
                <w:rFonts w:asciiTheme="minorHAnsi" w:hAnsiTheme="minorHAnsi" w:cstheme="minorHAnsi"/>
                <w:sz w:val="22"/>
                <w:szCs w:val="22"/>
              </w:rPr>
              <w:t xml:space="preserve">o your </w:t>
            </w:r>
            <w:r w:rsidRPr="0069513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summer expenses exceed the compensation you will receive by the internship?  If so, please explain.</w:t>
            </w:r>
          </w:p>
        </w:tc>
      </w:tr>
      <w:tr w:rsidR="008A6230" w:rsidRPr="0069513D" w14:paraId="5EDD88E4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753FA" w14:textId="73D98252" w:rsidR="008A6230" w:rsidRPr="0069513D" w:rsidRDefault="008A6230" w:rsidP="008A6230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How will GIF assist you?</w:t>
            </w: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  <w:shd w:val="clear" w:color="auto" w:fill="92D050"/>
              </w:rPr>
              <w:t xml:space="preserve"> </w:t>
            </w: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shd w:val="clear" w:color="auto" w:fill="92D050"/>
              </w:rPr>
              <w:t xml:space="preserve"> </w:t>
            </w:r>
          </w:p>
        </w:tc>
      </w:tr>
      <w:tr w:rsidR="008A6230" w:rsidRPr="0069513D" w14:paraId="19592D6C" w14:textId="77777777" w:rsidTr="004C5347">
        <w:trPr>
          <w:trHeight w:val="372"/>
          <w:tblCellSpacing w:w="7" w:type="dxa"/>
          <w:jc w:val="center"/>
        </w:trPr>
        <w:tc>
          <w:tcPr>
            <w:tcW w:w="104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EA95" w14:textId="136557AC" w:rsidR="008A6230" w:rsidRPr="0069513D" w:rsidRDefault="008A6230" w:rsidP="008A6230">
            <w:pPr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69513D">
              <w:rPr>
                <w:rStyle w:val="Strong"/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Are there any special circumstances that would be helpful for the committee to know?</w:t>
            </w:r>
          </w:p>
        </w:tc>
      </w:tr>
    </w:tbl>
    <w:p w14:paraId="006185D0" w14:textId="77777777" w:rsidR="004C5347" w:rsidRDefault="004C5347" w:rsidP="005B218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2DA1DE" w14:textId="30CEC367" w:rsidR="00646085" w:rsidRDefault="005B2185" w:rsidP="005B2185">
      <w:pPr>
        <w:rPr>
          <w:rFonts w:asciiTheme="minorHAnsi" w:eastAsia="Times New Roman" w:hAnsiTheme="minorHAnsi" w:cstheme="minorHAnsi"/>
          <w:sz w:val="22"/>
          <w:szCs w:val="22"/>
        </w:rPr>
      </w:pP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Resume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>:  attach</w:t>
      </w:r>
    </w:p>
    <w:p w14:paraId="072B1CAA" w14:textId="65167D2C" w:rsidR="008A6230" w:rsidRPr="00646085" w:rsidRDefault="008A6230" w:rsidP="005B2185">
      <w:pPr>
        <w:rPr>
          <w:rStyle w:val="Strong"/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8A6230">
        <w:rPr>
          <w:rFonts w:asciiTheme="minorHAnsi" w:eastAsia="Times New Roman" w:hAnsiTheme="minorHAnsi" w:cstheme="minorHAnsi"/>
          <w:b/>
          <w:bCs/>
          <w:sz w:val="22"/>
          <w:szCs w:val="22"/>
        </w:rPr>
        <w:t>Internship Offer Letter: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attach</w:t>
      </w:r>
      <w:proofErr w:type="gramEnd"/>
    </w:p>
    <w:p w14:paraId="36FE2D85" w14:textId="6CE1B7BF" w:rsidR="005B2185" w:rsidRDefault="005B2185" w:rsidP="005B2185">
      <w:pPr>
        <w:rPr>
          <w:rFonts w:asciiTheme="minorHAnsi" w:eastAsia="Times New Roman" w:hAnsiTheme="minorHAnsi" w:cstheme="minorHAnsi"/>
          <w:sz w:val="22"/>
          <w:szCs w:val="22"/>
        </w:rPr>
      </w:pPr>
      <w:r w:rsidRPr="0069513D">
        <w:rPr>
          <w:rStyle w:val="Strong"/>
          <w:rFonts w:asciiTheme="minorHAnsi" w:eastAsia="Times New Roman" w:hAnsiTheme="minorHAnsi" w:cstheme="minorHAnsi"/>
          <w:sz w:val="22"/>
          <w:szCs w:val="22"/>
        </w:rPr>
        <w:t>Electronic Signature for Student Affirmation of Permission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: grant permission for </w:t>
      </w:r>
      <w:r w:rsidR="00491B64" w:rsidRPr="0069513D">
        <w:rPr>
          <w:rFonts w:asciiTheme="minorHAnsi" w:eastAsia="Times New Roman" w:hAnsiTheme="minorHAnsi" w:cstheme="minorHAnsi"/>
          <w:sz w:val="22"/>
          <w:szCs w:val="22"/>
        </w:rPr>
        <w:t xml:space="preserve">course verification </w:t>
      </w:r>
      <w:r w:rsidR="00646085">
        <w:rPr>
          <w:rFonts w:asciiTheme="minorHAnsi" w:eastAsia="Times New Roman" w:hAnsiTheme="minorHAnsi" w:cstheme="minorHAnsi"/>
          <w:sz w:val="22"/>
          <w:szCs w:val="22"/>
        </w:rPr>
        <w:t>&amp;</w:t>
      </w:r>
      <w:r w:rsidR="00491B64" w:rsidRPr="0069513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9513D">
        <w:rPr>
          <w:rFonts w:asciiTheme="minorHAnsi" w:eastAsia="Times New Roman" w:hAnsiTheme="minorHAnsi" w:cstheme="minorHAnsi"/>
          <w:sz w:val="22"/>
          <w:szCs w:val="22"/>
        </w:rPr>
        <w:t xml:space="preserve">judicial check. </w:t>
      </w:r>
    </w:p>
    <w:p w14:paraId="779B69B0" w14:textId="2ACCF054" w:rsidR="008A6230" w:rsidRPr="0069513D" w:rsidRDefault="008A6230" w:rsidP="005B2185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8A6230" w:rsidRPr="0069513D" w:rsidSect="00B4241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85"/>
    <w:rsid w:val="001A5812"/>
    <w:rsid w:val="002B3925"/>
    <w:rsid w:val="003436E5"/>
    <w:rsid w:val="00491B64"/>
    <w:rsid w:val="00493639"/>
    <w:rsid w:val="004C5347"/>
    <w:rsid w:val="00536841"/>
    <w:rsid w:val="005B2185"/>
    <w:rsid w:val="00646085"/>
    <w:rsid w:val="0069513D"/>
    <w:rsid w:val="007643B9"/>
    <w:rsid w:val="00830CDA"/>
    <w:rsid w:val="008A6230"/>
    <w:rsid w:val="008D6A0C"/>
    <w:rsid w:val="008D7A7E"/>
    <w:rsid w:val="009733E9"/>
    <w:rsid w:val="00A84EFB"/>
    <w:rsid w:val="00AB4D15"/>
    <w:rsid w:val="00B4241F"/>
    <w:rsid w:val="00B51359"/>
    <w:rsid w:val="00C513F8"/>
    <w:rsid w:val="00CD7A90"/>
    <w:rsid w:val="00DD2FD3"/>
    <w:rsid w:val="00E17E7A"/>
    <w:rsid w:val="00E84FAD"/>
    <w:rsid w:val="00F1242E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0E7F"/>
  <w15:chartTrackingRefBased/>
  <w15:docId w15:val="{EF7F7942-3523-49F7-98FC-89EBCCB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1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1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2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Julie</dc:creator>
  <cp:keywords/>
  <dc:description/>
  <cp:lastModifiedBy>Elliott, Julie</cp:lastModifiedBy>
  <cp:revision>3</cp:revision>
  <dcterms:created xsi:type="dcterms:W3CDTF">2023-02-21T21:23:00Z</dcterms:created>
  <dcterms:modified xsi:type="dcterms:W3CDTF">2023-02-21T21:33:00Z</dcterms:modified>
</cp:coreProperties>
</file>